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5280"/>
      </w:tblGrid>
      <w:tr w:rsidR="00460532" w:rsidRPr="00460532" w:rsidTr="00E32876">
        <w:trPr>
          <w:trHeight w:val="810"/>
        </w:trPr>
        <w:tc>
          <w:tcPr>
            <w:tcW w:w="4742" w:type="dxa"/>
          </w:tcPr>
          <w:p w:rsidR="00B46887" w:rsidRPr="00460532" w:rsidRDefault="00B46887" w:rsidP="00B468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SỞ </w:t>
            </w:r>
            <w:r w:rsidR="002D15A5">
              <w:rPr>
                <w:rFonts w:ascii="Times New Roman" w:hAnsi="Times New Roman" w:cs="Times New Roman"/>
                <w:b/>
                <w:sz w:val="24"/>
                <w:szCs w:val="24"/>
              </w:rPr>
              <w:t>GD&amp;ĐT</w:t>
            </w:r>
            <w:r w:rsidRPr="00460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ĐĂK LĂK</w:t>
            </w:r>
          </w:p>
          <w:p w:rsidR="00B46887" w:rsidRPr="00460532" w:rsidRDefault="00B46887" w:rsidP="00B468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3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HỮU TRÁC</w:t>
            </w:r>
          </w:p>
        </w:tc>
        <w:tc>
          <w:tcPr>
            <w:tcW w:w="5343" w:type="dxa"/>
          </w:tcPr>
          <w:p w:rsidR="00B46887" w:rsidRPr="00460532" w:rsidRDefault="00B46887" w:rsidP="00B468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3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B46887" w:rsidRPr="00460532" w:rsidRDefault="00B46887" w:rsidP="00B468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0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  <w:p w:rsidR="00B46887" w:rsidRPr="00460532" w:rsidRDefault="00B46887" w:rsidP="000906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6DC" w:rsidRPr="00460532" w:rsidRDefault="000906DC" w:rsidP="00B468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CưM’gar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="005E7862">
        <w:rPr>
          <w:rFonts w:ascii="Times New Roman" w:hAnsi="Times New Roman" w:cs="Times New Roman"/>
          <w:sz w:val="28"/>
          <w:szCs w:val="28"/>
        </w:rPr>
        <w:t>0</w:t>
      </w:r>
      <w:r w:rsidRPr="0046053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2021</w:t>
      </w:r>
      <w:r w:rsidR="00E32876" w:rsidRPr="00460532">
        <w:rPr>
          <w:rFonts w:ascii="Times New Roman" w:hAnsi="Times New Roman" w:cs="Times New Roman"/>
          <w:sz w:val="24"/>
          <w:szCs w:val="24"/>
        </w:rPr>
        <w:t>.</w:t>
      </w:r>
    </w:p>
    <w:p w:rsidR="002A7930" w:rsidRPr="00460532" w:rsidRDefault="002A7930" w:rsidP="00BC7D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DC3" w:rsidRPr="00460532" w:rsidRDefault="00BC7DC3" w:rsidP="00BC7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532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BC7DC3" w:rsidRPr="00460532" w:rsidRDefault="00832FAA" w:rsidP="004605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532">
        <w:rPr>
          <w:rFonts w:ascii="Times New Roman" w:hAnsi="Times New Roman" w:cs="Times New Roman"/>
          <w:i/>
          <w:sz w:val="28"/>
          <w:szCs w:val="28"/>
        </w:rPr>
        <w:t>(</w:t>
      </w:r>
      <w:r w:rsidR="00BC7DC3" w:rsidRPr="00460532">
        <w:rPr>
          <w:rFonts w:ascii="Times New Roman" w:hAnsi="Times New Roman" w:cs="Times New Roman"/>
          <w:i/>
          <w:sz w:val="28"/>
          <w:szCs w:val="28"/>
        </w:rPr>
        <w:t xml:space="preserve">V/v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7DC3" w:rsidRPr="00460532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BC7DC3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7DC3" w:rsidRPr="0046053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BC7DC3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BC7DC3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7DC3" w:rsidRPr="00460532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2876" w:rsidRPr="0046053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E32876" w:rsidRPr="00460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862">
        <w:rPr>
          <w:rFonts w:ascii="Times New Roman" w:hAnsi="Times New Roman" w:cs="Times New Roman"/>
          <w:i/>
          <w:sz w:val="28"/>
          <w:szCs w:val="28"/>
        </w:rPr>
        <w:t>0</w:t>
      </w:r>
      <w:bookmarkStart w:id="0" w:name="_GoBack"/>
      <w:bookmarkEnd w:id="0"/>
      <w:r w:rsidR="00E32876" w:rsidRPr="00460532">
        <w:rPr>
          <w:rFonts w:ascii="Times New Roman" w:hAnsi="Times New Roman" w:cs="Times New Roman"/>
          <w:i/>
          <w:sz w:val="28"/>
          <w:szCs w:val="28"/>
        </w:rPr>
        <w:t>6 /</w:t>
      </w:r>
      <w:r w:rsidR="00BC7DC3" w:rsidRPr="00460532">
        <w:rPr>
          <w:rFonts w:ascii="Times New Roman" w:hAnsi="Times New Roman" w:cs="Times New Roman"/>
          <w:i/>
          <w:sz w:val="28"/>
          <w:szCs w:val="28"/>
        </w:rPr>
        <w:t>10</w:t>
      </w:r>
      <w:r w:rsidR="00E32876" w:rsidRPr="00460532">
        <w:rPr>
          <w:rFonts w:ascii="Times New Roman" w:hAnsi="Times New Roman" w:cs="Times New Roman"/>
          <w:i/>
          <w:sz w:val="28"/>
          <w:szCs w:val="28"/>
        </w:rPr>
        <w:t>/2021</w:t>
      </w:r>
      <w:r w:rsidR="00BC7DC3" w:rsidRPr="00460532">
        <w:rPr>
          <w:rFonts w:ascii="Times New Roman" w:hAnsi="Times New Roman" w:cs="Times New Roman"/>
          <w:i/>
          <w:sz w:val="28"/>
          <w:szCs w:val="28"/>
        </w:rPr>
        <w:t>)</w:t>
      </w:r>
    </w:p>
    <w:p w:rsidR="00BC7DC3" w:rsidRPr="00460532" w:rsidRDefault="00BC7DC3" w:rsidP="004605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9529/UBND-KGVX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02/10/2021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Đăk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Lăk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="005E7862">
        <w:rPr>
          <w:rFonts w:ascii="Times New Roman" w:hAnsi="Times New Roman" w:cs="Times New Roman"/>
          <w:sz w:val="28"/>
          <w:szCs w:val="28"/>
        </w:rPr>
        <w:t>0</w:t>
      </w:r>
      <w:r w:rsidR="00A435A9" w:rsidRPr="00460532">
        <w:rPr>
          <w:rFonts w:ascii="Times New Roman" w:hAnsi="Times New Roman" w:cs="Times New Roman"/>
          <w:sz w:val="28"/>
          <w:szCs w:val="28"/>
        </w:rPr>
        <w:t>4/10/2021</w:t>
      </w:r>
      <w:r w:rsidR="002B6440" w:rsidRPr="004605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3E02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3150/UBND-GDĐT</w:t>
      </w:r>
      <w:r w:rsidR="00A435A9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A9"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435A9" w:rsidRPr="00460532">
        <w:rPr>
          <w:rFonts w:ascii="Times New Roman" w:hAnsi="Times New Roman" w:cs="Times New Roman"/>
          <w:sz w:val="28"/>
          <w:szCs w:val="28"/>
        </w:rPr>
        <w:t xml:space="preserve"> 03/10/ 2021</w:t>
      </w:r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0532">
        <w:rPr>
          <w:rFonts w:ascii="Times New Roman" w:hAnsi="Times New Roman" w:cs="Times New Roman"/>
          <w:sz w:val="28"/>
          <w:szCs w:val="28"/>
        </w:rPr>
        <w:t>CưM’gar</w:t>
      </w:r>
      <w:proofErr w:type="spellEnd"/>
      <w:proofErr w:type="gram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="005E7862">
        <w:rPr>
          <w:rFonts w:ascii="Times New Roman" w:hAnsi="Times New Roman" w:cs="Times New Roman"/>
          <w:sz w:val="28"/>
          <w:szCs w:val="28"/>
        </w:rPr>
        <w:t>0</w:t>
      </w:r>
      <w:r w:rsidR="00832FAA" w:rsidRPr="00460532">
        <w:rPr>
          <w:rFonts w:ascii="Times New Roman" w:hAnsi="Times New Roman" w:cs="Times New Roman"/>
          <w:sz w:val="28"/>
          <w:szCs w:val="28"/>
        </w:rPr>
        <w:t>4/10/2021</w:t>
      </w:r>
      <w:r w:rsidR="002B6440" w:rsidRPr="00460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6AC" w:rsidRPr="00460532" w:rsidRDefault="00832FAA" w:rsidP="00460532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Pr="00460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16A7" w:rsidRPr="00460532">
        <w:rPr>
          <w:rFonts w:ascii="Times New Roman" w:hAnsi="Times New Roman" w:cs="Times New Roman"/>
          <w:sz w:val="28"/>
          <w:szCs w:val="28"/>
        </w:rPr>
        <w:t>Tr</w:t>
      </w:r>
      <w:r w:rsidR="003626AC" w:rsidRPr="00460532">
        <w:rPr>
          <w:rFonts w:ascii="Times New Roman" w:hAnsi="Times New Roman" w:cs="Times New Roman"/>
          <w:sz w:val="28"/>
          <w:szCs w:val="28"/>
        </w:rPr>
        <w:t>ườ</w:t>
      </w:r>
      <w:r w:rsidR="008A16A7" w:rsidRPr="0046053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A16A7" w:rsidRPr="00460532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8A16A7" w:rsidRPr="00460532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A16A7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A7" w:rsidRPr="00460532">
        <w:rPr>
          <w:rFonts w:ascii="Times New Roman" w:hAnsi="Times New Roman" w:cs="Times New Roman"/>
          <w:sz w:val="28"/>
          <w:szCs w:val="28"/>
        </w:rPr>
        <w:t>H</w:t>
      </w:r>
      <w:r w:rsidR="003626AC" w:rsidRPr="00460532">
        <w:rPr>
          <w:rFonts w:ascii="Times New Roman" w:hAnsi="Times New Roman" w:cs="Times New Roman"/>
          <w:sz w:val="28"/>
          <w:szCs w:val="28"/>
        </w:rPr>
        <w:t>ữu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Trác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>:</w:t>
      </w:r>
    </w:p>
    <w:p w:rsidR="002B6440" w:rsidRPr="00460532" w:rsidRDefault="00832FAA" w:rsidP="00460532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Pr="00460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3626AC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AC" w:rsidRPr="0046053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40" w:rsidRPr="004605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B6440" w:rsidRPr="00460532">
        <w:rPr>
          <w:rFonts w:ascii="Times New Roman" w:hAnsi="Times New Roman" w:cs="Times New Roman"/>
          <w:sz w:val="28"/>
          <w:szCs w:val="28"/>
        </w:rPr>
        <w:t xml:space="preserve"> 06/10/2021.       </w:t>
      </w:r>
    </w:p>
    <w:p w:rsidR="003626AC" w:rsidRPr="00460532" w:rsidRDefault="003626AC" w:rsidP="0046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>-</w:t>
      </w:r>
      <w:r w:rsidR="008A16A7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Pr="00460532">
        <w:rPr>
          <w:rFonts w:ascii="Times New Roman" w:hAnsi="Times New Roman" w:cs="Times New Roman"/>
          <w:b/>
          <w:sz w:val="28"/>
          <w:szCs w:val="28"/>
        </w:rPr>
        <w:t>:</w:t>
      </w:r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11</w:t>
      </w:r>
      <w:r w:rsidR="008A16A7"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="00DC161D" w:rsidRPr="00460532"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1)</w:t>
      </w:r>
      <w:r w:rsidR="002F3E02" w:rsidRPr="00460532">
        <w:rPr>
          <w:rFonts w:ascii="Times New Roman" w:hAnsi="Times New Roman" w:cs="Times New Roman"/>
          <w:sz w:val="28"/>
          <w:szCs w:val="28"/>
        </w:rPr>
        <w:t>.</w:t>
      </w:r>
    </w:p>
    <w:p w:rsidR="003626AC" w:rsidRPr="00460532" w:rsidRDefault="003626AC" w:rsidP="0046053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>-</w:t>
      </w:r>
      <w:r w:rsidR="008A16A7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Pr="00460532">
        <w:rPr>
          <w:rFonts w:ascii="Times New Roman" w:hAnsi="Times New Roman" w:cs="Times New Roman"/>
          <w:b/>
          <w:sz w:val="28"/>
          <w:szCs w:val="28"/>
        </w:rPr>
        <w:t>:</w:t>
      </w:r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10</w:t>
      </w:r>
      <w:r w:rsidR="008A16A7" w:rsidRPr="00460532">
        <w:rPr>
          <w:rFonts w:ascii="Times New Roman" w:hAnsi="Times New Roman" w:cs="Times New Roman"/>
          <w:sz w:val="28"/>
          <w:szCs w:val="28"/>
        </w:rPr>
        <w:t xml:space="preserve"> (1</w:t>
      </w:r>
      <w:r w:rsidR="00DC161D" w:rsidRPr="0046053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đầ</w:t>
      </w:r>
      <w:r w:rsidR="002F3E02" w:rsidRPr="0046053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F3E02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hoạ</w:t>
      </w:r>
      <w:r w:rsidR="002F3E02" w:rsidRPr="0046053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F3E02" w:rsidRPr="0046053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2F3E02" w:rsidRPr="00460532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2F3E02" w:rsidRPr="00460532">
        <w:rPr>
          <w:rFonts w:ascii="Times New Roman" w:hAnsi="Times New Roman" w:cs="Times New Roman"/>
          <w:sz w:val="28"/>
          <w:szCs w:val="28"/>
        </w:rPr>
        <w:t xml:space="preserve">, </w:t>
      </w:r>
      <w:r w:rsidR="00DC161D" w:rsidRPr="00460532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1</w:t>
      </w:r>
      <w:r w:rsidR="008A16A7" w:rsidRPr="00460532">
        <w:rPr>
          <w:rFonts w:ascii="Times New Roman" w:hAnsi="Times New Roman" w:cs="Times New Roman"/>
          <w:sz w:val="28"/>
          <w:szCs w:val="28"/>
        </w:rPr>
        <w:t>)</w:t>
      </w:r>
      <w:r w:rsidR="002F3E02" w:rsidRPr="00460532">
        <w:rPr>
          <w:rFonts w:ascii="Times New Roman" w:hAnsi="Times New Roman" w:cs="Times New Roman"/>
          <w:sz w:val="28"/>
          <w:szCs w:val="28"/>
        </w:rPr>
        <w:t>.</w:t>
      </w:r>
    </w:p>
    <w:p w:rsidR="003626AC" w:rsidRPr="00460532" w:rsidRDefault="003626AC" w:rsidP="00460532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60532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460532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DC161D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r w:rsidR="008A16A7" w:rsidRPr="00460532">
        <w:rPr>
          <w:rFonts w:ascii="Times New Roman" w:hAnsi="Times New Roman" w:cs="Times New Roman"/>
          <w:sz w:val="28"/>
          <w:szCs w:val="28"/>
        </w:rPr>
        <w:t>5K</w:t>
      </w:r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32FAA" w:rsidRPr="0046053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32FAA" w:rsidRPr="0046053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A16A7" w:rsidRPr="00460532">
        <w:rPr>
          <w:rFonts w:ascii="Times New Roman" w:hAnsi="Times New Roman" w:cs="Times New Roman"/>
          <w:sz w:val="28"/>
          <w:szCs w:val="28"/>
        </w:rPr>
        <w:t xml:space="preserve">: </w:t>
      </w:r>
      <w:r w:rsidR="00832FAA" w:rsidRPr="0046053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A16A7" w:rsidRPr="00460532">
        <w:rPr>
          <w:rFonts w:ascii="Times New Roman" w:hAnsi="Times New Roman" w:cs="Times New Roman"/>
          <w:b/>
          <w:sz w:val="28"/>
          <w:szCs w:val="28"/>
        </w:rPr>
        <w:t>K</w:t>
      </w:r>
      <w:r w:rsidR="00DC161D" w:rsidRPr="00460532">
        <w:rPr>
          <w:rFonts w:ascii="Times New Roman" w:hAnsi="Times New Roman" w:cs="Times New Roman"/>
          <w:b/>
          <w:sz w:val="28"/>
          <w:szCs w:val="28"/>
        </w:rPr>
        <w:t>hẩ</w:t>
      </w:r>
      <w:r w:rsidR="008A16A7" w:rsidRPr="00460532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6A7" w:rsidRPr="00460532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khử</w:t>
      </w:r>
      <w:proofErr w:type="spellEnd"/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khuẩ</w:t>
      </w:r>
      <w:r w:rsidR="008A16A7" w:rsidRPr="0046053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khoảng</w:t>
      </w:r>
      <w:proofErr w:type="spellEnd"/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tậ</w:t>
      </w:r>
      <w:r w:rsidR="008A16A7" w:rsidRPr="00460532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6A7" w:rsidRPr="00460532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8A16A7" w:rsidRPr="004605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="00DC161D" w:rsidRPr="00460532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DC161D" w:rsidRPr="00460532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832FAA" w:rsidRPr="00460532">
        <w:rPr>
          <w:rFonts w:ascii="Times New Roman" w:hAnsi="Times New Roman" w:cs="Times New Roman"/>
          <w:b/>
          <w:sz w:val="28"/>
          <w:szCs w:val="28"/>
        </w:rPr>
        <w:t>”</w:t>
      </w:r>
    </w:p>
    <w:p w:rsidR="000906DC" w:rsidRPr="00460532" w:rsidRDefault="000906DC" w:rsidP="00460532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>.</w:t>
      </w:r>
    </w:p>
    <w:p w:rsidR="000906DC" w:rsidRPr="00460532" w:rsidRDefault="000906DC" w:rsidP="003626AC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KT/HIỆU TRƯỞNG</w:t>
      </w:r>
    </w:p>
    <w:p w:rsidR="000906DC" w:rsidRPr="00460532" w:rsidRDefault="000906DC" w:rsidP="003626AC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PHÓ HIỆU TRƯỞNG</w:t>
      </w:r>
    </w:p>
    <w:p w:rsidR="000906DC" w:rsidRPr="00460532" w:rsidRDefault="00DA59F9" w:rsidP="003626AC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>)</w:t>
      </w:r>
    </w:p>
    <w:p w:rsidR="000906DC" w:rsidRPr="00460532" w:rsidRDefault="000906DC" w:rsidP="003626AC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906DC" w:rsidRPr="00460532" w:rsidRDefault="000906DC" w:rsidP="003626AC">
      <w:pPr>
        <w:jc w:val="both"/>
        <w:rPr>
          <w:rFonts w:ascii="Times New Roman" w:hAnsi="Times New Roman" w:cs="Times New Roman"/>
          <w:sz w:val="28"/>
          <w:szCs w:val="28"/>
        </w:rPr>
      </w:pPr>
      <w:r w:rsidRPr="0046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46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32">
        <w:rPr>
          <w:rFonts w:ascii="Times New Roman" w:hAnsi="Times New Roman" w:cs="Times New Roman"/>
          <w:sz w:val="28"/>
          <w:szCs w:val="28"/>
        </w:rPr>
        <w:t>Hải</w:t>
      </w:r>
      <w:proofErr w:type="spellEnd"/>
    </w:p>
    <w:sectPr w:rsidR="000906DC" w:rsidRPr="00460532" w:rsidSect="00B468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3"/>
    <w:rsid w:val="000906DC"/>
    <w:rsid w:val="002A7930"/>
    <w:rsid w:val="002B6440"/>
    <w:rsid w:val="002D15A5"/>
    <w:rsid w:val="002F3E02"/>
    <w:rsid w:val="003626AC"/>
    <w:rsid w:val="003A4882"/>
    <w:rsid w:val="003F44B5"/>
    <w:rsid w:val="00460532"/>
    <w:rsid w:val="005E7862"/>
    <w:rsid w:val="007533B0"/>
    <w:rsid w:val="00832FAA"/>
    <w:rsid w:val="008A16A7"/>
    <w:rsid w:val="00A435A9"/>
    <w:rsid w:val="00B46887"/>
    <w:rsid w:val="00BC7DC3"/>
    <w:rsid w:val="00DA59F9"/>
    <w:rsid w:val="00DC161D"/>
    <w:rsid w:val="00E32876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DC290-85B8-43E0-B727-DE5228C0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DC"/>
    <w:pPr>
      <w:spacing w:after="0" w:line="240" w:lineRule="auto"/>
    </w:pPr>
  </w:style>
  <w:style w:type="table" w:styleId="TableGrid">
    <w:name w:val="Table Grid"/>
    <w:basedOn w:val="TableNormal"/>
    <w:uiPriority w:val="59"/>
    <w:rsid w:val="00B4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Trang Nguyen</cp:lastModifiedBy>
  <cp:revision>8</cp:revision>
  <cp:lastPrinted>2021-10-05T01:54:00Z</cp:lastPrinted>
  <dcterms:created xsi:type="dcterms:W3CDTF">2021-10-05T06:07:00Z</dcterms:created>
  <dcterms:modified xsi:type="dcterms:W3CDTF">2021-10-05T06:36:00Z</dcterms:modified>
</cp:coreProperties>
</file>